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150F7" w14:textId="77777777" w:rsidR="00635277" w:rsidRPr="00635277" w:rsidRDefault="00635277" w:rsidP="00491127">
      <w:pPr>
        <w:shd w:val="clear" w:color="auto" w:fill="FFFFFF"/>
        <w:spacing w:after="105"/>
        <w:jc w:val="center"/>
        <w:outlineLvl w:val="1"/>
        <w:rPr>
          <w:rFonts w:ascii="Soccer League" w:eastAsia="Times New Roman" w:hAnsi="Soccer League" w:cs="Times New Roman"/>
          <w:b/>
          <w:bCs/>
          <w:color w:val="000000"/>
          <w:spacing w:val="8"/>
          <w:sz w:val="18"/>
          <w:szCs w:val="18"/>
        </w:rPr>
      </w:pPr>
      <w:r w:rsidRPr="00635277">
        <w:rPr>
          <w:rFonts w:ascii="Soccer League" w:eastAsia="Times New Roman" w:hAnsi="Soccer League" w:cs="Times New Roman"/>
          <w:b/>
          <w:bCs/>
          <w:noProof/>
          <w:color w:val="000000"/>
          <w:spacing w:val="8"/>
          <w:sz w:val="18"/>
          <w:szCs w:val="18"/>
        </w:rPr>
        <w:drawing>
          <wp:inline distT="0" distB="0" distL="0" distR="0" wp14:anchorId="4C7F64CE" wp14:editId="22B9877F">
            <wp:extent cx="2325511" cy="4368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jpg"/>
                    <pic:cNvPicPr/>
                  </pic:nvPicPr>
                  <pic:blipFill>
                    <a:blip r:embed="rId5">
                      <a:extLst>
                        <a:ext uri="{28A0092B-C50C-407E-A947-70E740481C1C}">
                          <a14:useLocalDpi xmlns:a14="http://schemas.microsoft.com/office/drawing/2010/main" val="0"/>
                        </a:ext>
                      </a:extLst>
                    </a:blip>
                    <a:stretch>
                      <a:fillRect/>
                    </a:stretch>
                  </pic:blipFill>
                  <pic:spPr>
                    <a:xfrm>
                      <a:off x="0" y="0"/>
                      <a:ext cx="2420825" cy="454779"/>
                    </a:xfrm>
                    <a:prstGeom prst="rect">
                      <a:avLst/>
                    </a:prstGeom>
                  </pic:spPr>
                </pic:pic>
              </a:graphicData>
            </a:graphic>
          </wp:inline>
        </w:drawing>
      </w:r>
    </w:p>
    <w:p w14:paraId="15D92D16" w14:textId="227651E5" w:rsidR="00491127" w:rsidRPr="00635277" w:rsidRDefault="008753CE" w:rsidP="00491127">
      <w:pPr>
        <w:shd w:val="clear" w:color="auto" w:fill="FFFFFF"/>
        <w:spacing w:after="105"/>
        <w:jc w:val="center"/>
        <w:outlineLvl w:val="1"/>
        <w:rPr>
          <w:rFonts w:ascii="Perpetua Titling MT" w:eastAsia="Times New Roman" w:hAnsi="Perpetua Titling MT" w:cs="Times New Roman"/>
          <w:b/>
          <w:bCs/>
          <w:color w:val="000000"/>
          <w:spacing w:val="8"/>
          <w:sz w:val="32"/>
          <w:szCs w:val="18"/>
        </w:rPr>
      </w:pPr>
      <w:r>
        <w:rPr>
          <w:rFonts w:ascii="Perpetua Titling MT" w:eastAsia="Times New Roman" w:hAnsi="Perpetua Titling MT" w:cs="Times New Roman"/>
          <w:b/>
          <w:bCs/>
          <w:color w:val="000000"/>
          <w:spacing w:val="8"/>
          <w:sz w:val="32"/>
          <w:szCs w:val="18"/>
        </w:rPr>
        <w:t>Pad Camp</w:t>
      </w:r>
      <w:r w:rsidR="00B027C9">
        <w:rPr>
          <w:rFonts w:ascii="Perpetua Titling MT" w:eastAsia="Times New Roman" w:hAnsi="Perpetua Titling MT" w:cs="Times New Roman"/>
          <w:b/>
          <w:bCs/>
          <w:color w:val="000000"/>
          <w:spacing w:val="8"/>
          <w:sz w:val="32"/>
          <w:szCs w:val="18"/>
        </w:rPr>
        <w:t xml:space="preserve"> Registration</w:t>
      </w:r>
    </w:p>
    <w:p w14:paraId="77CCF4ED" w14:textId="77777777" w:rsidR="00635277" w:rsidRPr="00635277" w:rsidRDefault="00635277" w:rsidP="00491127">
      <w:pPr>
        <w:shd w:val="clear" w:color="auto" w:fill="FFFFFF"/>
        <w:spacing w:after="105"/>
        <w:jc w:val="center"/>
        <w:outlineLvl w:val="1"/>
        <w:rPr>
          <w:rFonts w:ascii="Perpetua Titling MT" w:eastAsia="Times New Roman" w:hAnsi="Perpetua Titling MT" w:cs="Times New Roman"/>
          <w:bCs/>
          <w:color w:val="000000"/>
          <w:spacing w:val="8"/>
          <w:sz w:val="18"/>
          <w:szCs w:val="18"/>
        </w:rPr>
      </w:pPr>
    </w:p>
    <w:p w14:paraId="63F55DB1" w14:textId="77777777" w:rsidR="00491127" w:rsidRPr="00635277" w:rsidRDefault="00491127" w:rsidP="00635277">
      <w:pPr>
        <w:pBdr>
          <w:bottom w:val="single" w:sz="6" w:space="1" w:color="auto"/>
        </w:pBdr>
        <w:rPr>
          <w:rFonts w:ascii="Arial" w:eastAsia="Times New Roman" w:hAnsi="Arial" w:cs="Arial"/>
          <w:vanish/>
          <w:sz w:val="22"/>
          <w:szCs w:val="18"/>
        </w:rPr>
      </w:pPr>
      <w:r w:rsidRPr="00635277">
        <w:rPr>
          <w:rFonts w:ascii="Arial" w:eastAsia="Times New Roman" w:hAnsi="Arial" w:cs="Arial"/>
          <w:vanish/>
          <w:sz w:val="22"/>
          <w:szCs w:val="18"/>
        </w:rPr>
        <w:t>Top of Form</w:t>
      </w:r>
    </w:p>
    <w:p w14:paraId="79F8EC5C" w14:textId="6A3B3524" w:rsidR="00491127" w:rsidRPr="00635277" w:rsidRDefault="00491127" w:rsidP="00635277">
      <w:pPr>
        <w:rPr>
          <w:rFonts w:ascii="avenir-lt-w01_35-light1475496" w:eastAsia="Times New Roman" w:hAnsi="avenir-lt-w01_35-light1475496" w:cs="Times New Roman"/>
          <w:color w:val="808080"/>
          <w:szCs w:val="18"/>
        </w:rPr>
      </w:pPr>
      <w:r w:rsidRPr="00635277">
        <w:rPr>
          <w:rFonts w:ascii="avenir-lt-w01_35-light1475496" w:eastAsia="Times New Roman" w:hAnsi="avenir-lt-w01_35-light1475496" w:cs="Times New Roman"/>
          <w:color w:val="808080"/>
          <w:szCs w:val="18"/>
        </w:rPr>
        <w:t>Players Full Name: __________________________________________________________________________________</w:t>
      </w:r>
      <w:r w:rsidR="00635277">
        <w:rPr>
          <w:rFonts w:ascii="avenir-lt-w01_35-light1475496" w:eastAsia="Times New Roman" w:hAnsi="avenir-lt-w01_35-light1475496" w:cs="Times New Roman"/>
          <w:color w:val="808080"/>
          <w:szCs w:val="18"/>
        </w:rPr>
        <w:t>_________________</w:t>
      </w:r>
    </w:p>
    <w:p w14:paraId="559B93FD" w14:textId="27F6C0A3" w:rsidR="00491127" w:rsidRPr="00635277" w:rsidRDefault="00491127" w:rsidP="00635277">
      <w:pPr>
        <w:rPr>
          <w:rFonts w:ascii="avenir-lt-w01_35-light1475496" w:eastAsia="Times New Roman" w:hAnsi="avenir-lt-w01_35-light1475496" w:cs="Times New Roman"/>
          <w:color w:val="808080"/>
          <w:szCs w:val="18"/>
        </w:rPr>
      </w:pPr>
      <w:r w:rsidRPr="00635277">
        <w:rPr>
          <w:rFonts w:ascii="avenir-lt-w01_35-light1475496" w:eastAsia="Times New Roman" w:hAnsi="avenir-lt-w01_35-light1475496" w:cs="Times New Roman"/>
          <w:color w:val="808080"/>
          <w:szCs w:val="18"/>
        </w:rPr>
        <w:t>Parent/Guardians Full Name: ______________________________________________________________</w:t>
      </w:r>
      <w:r w:rsidR="00635277">
        <w:rPr>
          <w:rFonts w:ascii="avenir-lt-w01_35-light1475496" w:eastAsia="Times New Roman" w:hAnsi="avenir-lt-w01_35-light1475496" w:cs="Times New Roman"/>
          <w:color w:val="808080"/>
          <w:szCs w:val="18"/>
        </w:rPr>
        <w:t>________________</w:t>
      </w:r>
      <w:r w:rsidRPr="00635277">
        <w:rPr>
          <w:rFonts w:ascii="avenir-lt-w01_35-light1475496" w:eastAsia="Times New Roman" w:hAnsi="avenir-lt-w01_35-light1475496" w:cs="Times New Roman"/>
          <w:color w:val="808080"/>
          <w:szCs w:val="18"/>
        </w:rPr>
        <w:t>________</w:t>
      </w:r>
    </w:p>
    <w:p w14:paraId="772DFC14" w14:textId="77777777" w:rsidR="00491127" w:rsidRPr="00635277" w:rsidRDefault="00491127" w:rsidP="00635277">
      <w:pPr>
        <w:rPr>
          <w:rFonts w:ascii="avenir-lt-w01_35-light1475496" w:eastAsia="Times New Roman" w:hAnsi="avenir-lt-w01_35-light1475496" w:cs="Times New Roman"/>
          <w:color w:val="808080"/>
          <w:szCs w:val="18"/>
        </w:rPr>
      </w:pPr>
    </w:p>
    <w:p w14:paraId="4C893F94" w14:textId="3F2DF625" w:rsidR="00491127" w:rsidRPr="00635277" w:rsidRDefault="00491127" w:rsidP="00635277">
      <w:pPr>
        <w:rPr>
          <w:rFonts w:ascii="avenir-lt-w01_35-light1475496" w:eastAsia="Times New Roman" w:hAnsi="avenir-lt-w01_35-light1475496" w:cs="Times New Roman"/>
          <w:color w:val="808080"/>
          <w:szCs w:val="18"/>
        </w:rPr>
      </w:pPr>
      <w:r w:rsidRPr="00635277">
        <w:rPr>
          <w:rFonts w:ascii="avenir-lt-w01_35-light1475496" w:eastAsia="Times New Roman" w:hAnsi="avenir-lt-w01_35-light1475496" w:cs="Times New Roman"/>
          <w:color w:val="808080"/>
          <w:szCs w:val="18"/>
        </w:rPr>
        <w:t>Parent/Guardian Cell Phone Number: ______________________________________________</w:t>
      </w:r>
      <w:r w:rsidR="00635277">
        <w:rPr>
          <w:rFonts w:ascii="avenir-lt-w01_35-light1475496" w:eastAsia="Times New Roman" w:hAnsi="avenir-lt-w01_35-light1475496" w:cs="Times New Roman"/>
          <w:color w:val="808080"/>
          <w:szCs w:val="18"/>
        </w:rPr>
        <w:t>________________</w:t>
      </w:r>
      <w:r w:rsidRPr="00635277">
        <w:rPr>
          <w:rFonts w:ascii="avenir-lt-w01_35-light1475496" w:eastAsia="Times New Roman" w:hAnsi="avenir-lt-w01_35-light1475496" w:cs="Times New Roman"/>
          <w:color w:val="808080"/>
          <w:szCs w:val="18"/>
        </w:rPr>
        <w:t>_______________</w:t>
      </w:r>
    </w:p>
    <w:p w14:paraId="2D65D084" w14:textId="77777777" w:rsidR="00491127" w:rsidRPr="00635277" w:rsidRDefault="00491127" w:rsidP="00635277">
      <w:pPr>
        <w:rPr>
          <w:rFonts w:ascii="avenir-lt-w01_35-light1475496" w:eastAsia="Times New Roman" w:hAnsi="avenir-lt-w01_35-light1475496" w:cs="Times New Roman"/>
          <w:color w:val="808080"/>
          <w:szCs w:val="18"/>
        </w:rPr>
      </w:pPr>
    </w:p>
    <w:p w14:paraId="4858F578" w14:textId="394AA99F" w:rsidR="00491127" w:rsidRPr="00635277" w:rsidRDefault="00491127" w:rsidP="00635277">
      <w:pPr>
        <w:rPr>
          <w:rFonts w:ascii="avenir-lt-w01_35-light1475496" w:eastAsia="Times New Roman" w:hAnsi="avenir-lt-w01_35-light1475496" w:cs="Times New Roman"/>
          <w:color w:val="808080"/>
          <w:szCs w:val="18"/>
        </w:rPr>
      </w:pPr>
      <w:r w:rsidRPr="00635277">
        <w:rPr>
          <w:rFonts w:ascii="avenir-lt-w01_35-light1475496" w:eastAsia="Times New Roman" w:hAnsi="avenir-lt-w01_35-light1475496" w:cs="Times New Roman"/>
          <w:color w:val="808080"/>
          <w:szCs w:val="18"/>
        </w:rPr>
        <w:t>Address: ___________________________________________________________________________</w:t>
      </w:r>
      <w:r w:rsidR="00635277">
        <w:rPr>
          <w:rFonts w:ascii="avenir-lt-w01_35-light1475496" w:eastAsia="Times New Roman" w:hAnsi="avenir-lt-w01_35-light1475496" w:cs="Times New Roman"/>
          <w:color w:val="808080"/>
          <w:szCs w:val="18"/>
        </w:rPr>
        <w:t>________________</w:t>
      </w:r>
      <w:r w:rsidRPr="00635277">
        <w:rPr>
          <w:rFonts w:ascii="avenir-lt-w01_35-light1475496" w:eastAsia="Times New Roman" w:hAnsi="avenir-lt-w01_35-light1475496" w:cs="Times New Roman"/>
          <w:color w:val="808080"/>
          <w:szCs w:val="18"/>
        </w:rPr>
        <w:t>___________________</w:t>
      </w:r>
    </w:p>
    <w:p w14:paraId="09867771" w14:textId="77777777" w:rsidR="00635277" w:rsidRDefault="00635277" w:rsidP="00635277">
      <w:pPr>
        <w:rPr>
          <w:rFonts w:ascii="avenir-lt-w01_35-light1475496" w:eastAsia="Times New Roman" w:hAnsi="avenir-lt-w01_35-light1475496" w:cs="Times New Roman"/>
          <w:color w:val="808080"/>
          <w:szCs w:val="18"/>
        </w:rPr>
      </w:pPr>
    </w:p>
    <w:p w14:paraId="15700056" w14:textId="0AE319B7" w:rsidR="00491127" w:rsidRPr="00635277" w:rsidRDefault="00491127" w:rsidP="00635277">
      <w:pPr>
        <w:rPr>
          <w:rFonts w:ascii="avenir-lt-w01_35-light1475496" w:eastAsia="Times New Roman" w:hAnsi="avenir-lt-w01_35-light1475496" w:cs="Times New Roman"/>
          <w:color w:val="808080"/>
          <w:szCs w:val="18"/>
        </w:rPr>
      </w:pPr>
      <w:r w:rsidRPr="00635277">
        <w:rPr>
          <w:rFonts w:ascii="avenir-lt-w01_35-light1475496" w:eastAsia="Times New Roman" w:hAnsi="avenir-lt-w01_35-light1475496" w:cs="Times New Roman"/>
          <w:color w:val="808080"/>
          <w:szCs w:val="18"/>
        </w:rPr>
        <w:t>Entering Grade Level</w:t>
      </w:r>
      <w:r w:rsidR="00B027C9">
        <w:rPr>
          <w:rFonts w:ascii="avenir-lt-w01_35-light1475496" w:eastAsia="Times New Roman" w:hAnsi="avenir-lt-w01_35-light1475496" w:cs="Times New Roman"/>
          <w:color w:val="808080"/>
          <w:szCs w:val="18"/>
        </w:rPr>
        <w:t>: __________________________________               Gender (Circle One):    MALE     or    FEMALE</w:t>
      </w:r>
    </w:p>
    <w:p w14:paraId="4A74E5A5" w14:textId="77777777" w:rsidR="00491127" w:rsidRPr="00635277" w:rsidRDefault="00491127" w:rsidP="00635277">
      <w:pPr>
        <w:rPr>
          <w:rFonts w:ascii="avenir-lt-w01_35-light1475496" w:eastAsia="Times New Roman" w:hAnsi="avenir-lt-w01_35-light1475496" w:cs="Times New Roman"/>
          <w:color w:val="D74545"/>
          <w:szCs w:val="18"/>
        </w:rPr>
      </w:pPr>
      <w:bookmarkStart w:id="0" w:name="_GoBack"/>
      <w:bookmarkEnd w:id="0"/>
    </w:p>
    <w:p w14:paraId="079B8A80" w14:textId="6964C23E" w:rsidR="00491127" w:rsidRPr="00635277" w:rsidRDefault="00491127" w:rsidP="00635277">
      <w:pPr>
        <w:rPr>
          <w:rFonts w:ascii="avenir-lt-w01_35-light1475496" w:eastAsia="Times New Roman" w:hAnsi="avenir-lt-w01_35-light1475496" w:cs="Times New Roman"/>
          <w:color w:val="808080"/>
          <w:szCs w:val="18"/>
        </w:rPr>
      </w:pPr>
      <w:r w:rsidRPr="00635277">
        <w:rPr>
          <w:rFonts w:ascii="avenir-lt-w01_35-light1475496" w:eastAsia="Times New Roman" w:hAnsi="avenir-lt-w01_35-light1475496" w:cs="Times New Roman"/>
          <w:color w:val="808080"/>
          <w:szCs w:val="18"/>
        </w:rPr>
        <w:t>Emergency Contact Name: _______________________________________________________</w:t>
      </w:r>
      <w:r w:rsidR="00635277">
        <w:rPr>
          <w:rFonts w:ascii="avenir-lt-w01_35-light1475496" w:eastAsia="Times New Roman" w:hAnsi="avenir-lt-w01_35-light1475496" w:cs="Times New Roman"/>
          <w:color w:val="808080"/>
          <w:szCs w:val="18"/>
        </w:rPr>
        <w:t>________________</w:t>
      </w:r>
      <w:r w:rsidRPr="00635277">
        <w:rPr>
          <w:rFonts w:ascii="avenir-lt-w01_35-light1475496" w:eastAsia="Times New Roman" w:hAnsi="avenir-lt-w01_35-light1475496" w:cs="Times New Roman"/>
          <w:color w:val="808080"/>
          <w:szCs w:val="18"/>
        </w:rPr>
        <w:t>___________________</w:t>
      </w:r>
    </w:p>
    <w:p w14:paraId="6EE31416" w14:textId="77777777" w:rsidR="00491127" w:rsidRPr="00635277" w:rsidRDefault="00491127" w:rsidP="00635277">
      <w:pPr>
        <w:rPr>
          <w:rFonts w:ascii="avenir-lt-w01_35-light1475496" w:eastAsia="Times New Roman" w:hAnsi="avenir-lt-w01_35-light1475496" w:cs="Times New Roman"/>
          <w:color w:val="D74545"/>
          <w:szCs w:val="18"/>
        </w:rPr>
      </w:pPr>
    </w:p>
    <w:p w14:paraId="7C697A9D" w14:textId="5E8BD0D8" w:rsidR="00491127" w:rsidRPr="00635277" w:rsidRDefault="00491127" w:rsidP="00635277">
      <w:pPr>
        <w:rPr>
          <w:rFonts w:ascii="avenir-lt-w01_35-light1475496" w:eastAsia="Times New Roman" w:hAnsi="avenir-lt-w01_35-light1475496" w:cs="Times New Roman"/>
          <w:color w:val="808080"/>
          <w:szCs w:val="18"/>
        </w:rPr>
      </w:pPr>
      <w:r w:rsidRPr="00635277">
        <w:rPr>
          <w:rFonts w:ascii="avenir-lt-w01_35-light1475496" w:eastAsia="Times New Roman" w:hAnsi="avenir-lt-w01_35-light1475496" w:cs="Times New Roman"/>
          <w:color w:val="808080"/>
          <w:szCs w:val="18"/>
        </w:rPr>
        <w:t>Emergency Contact Phone Number: _______________________________</w:t>
      </w:r>
      <w:r w:rsidR="00635277">
        <w:rPr>
          <w:rFonts w:ascii="avenir-lt-w01_35-light1475496" w:eastAsia="Times New Roman" w:hAnsi="avenir-lt-w01_35-light1475496" w:cs="Times New Roman"/>
          <w:color w:val="808080"/>
          <w:szCs w:val="18"/>
        </w:rPr>
        <w:t>________________</w:t>
      </w:r>
      <w:r w:rsidRPr="00635277">
        <w:rPr>
          <w:rFonts w:ascii="avenir-lt-w01_35-light1475496" w:eastAsia="Times New Roman" w:hAnsi="avenir-lt-w01_35-light1475496" w:cs="Times New Roman"/>
          <w:color w:val="808080"/>
          <w:szCs w:val="18"/>
        </w:rPr>
        <w:t>________________________________</w:t>
      </w:r>
    </w:p>
    <w:p w14:paraId="77FCE2D5" w14:textId="77777777" w:rsidR="00491127" w:rsidRPr="00635277" w:rsidRDefault="00491127" w:rsidP="00635277">
      <w:pPr>
        <w:rPr>
          <w:rFonts w:ascii="avenir-lt-w01_35-light1475496" w:eastAsia="Times New Roman" w:hAnsi="avenir-lt-w01_35-light1475496" w:cs="Times New Roman"/>
          <w:color w:val="808080"/>
          <w:szCs w:val="18"/>
        </w:rPr>
      </w:pPr>
    </w:p>
    <w:p w14:paraId="73769347" w14:textId="7591DDF4" w:rsidR="00491127" w:rsidRPr="00635277" w:rsidRDefault="00491127" w:rsidP="00635277">
      <w:pPr>
        <w:rPr>
          <w:rFonts w:ascii="avenir-lt-w01_35-light1475496" w:eastAsia="Times New Roman" w:hAnsi="avenir-lt-w01_35-light1475496" w:cs="Times New Roman"/>
          <w:color w:val="808080"/>
          <w:szCs w:val="18"/>
        </w:rPr>
      </w:pPr>
      <w:r w:rsidRPr="00635277">
        <w:rPr>
          <w:rFonts w:ascii="avenir-lt-w01_35-light1475496" w:eastAsia="Times New Roman" w:hAnsi="avenir-lt-w01_35-light1475496" w:cs="Times New Roman"/>
          <w:color w:val="808080"/>
          <w:szCs w:val="18"/>
        </w:rPr>
        <w:t>Release of Liability</w:t>
      </w:r>
    </w:p>
    <w:p w14:paraId="26FCF4F8" w14:textId="271E254E" w:rsidR="00491127" w:rsidRPr="00635277" w:rsidRDefault="00491127" w:rsidP="00635277">
      <w:pPr>
        <w:pStyle w:val="ListParagraph"/>
        <w:numPr>
          <w:ilvl w:val="0"/>
          <w:numId w:val="1"/>
        </w:numPr>
        <w:textAlignment w:val="center"/>
        <w:rPr>
          <w:rFonts w:ascii="avenir-lt-w01_35-light1475496" w:eastAsia="Times New Roman" w:hAnsi="avenir-lt-w01_35-light1475496" w:cs="Times New Roman"/>
          <w:color w:val="808080"/>
          <w:sz w:val="14"/>
          <w:szCs w:val="18"/>
        </w:rPr>
      </w:pPr>
      <w:r w:rsidRPr="00635277">
        <w:rPr>
          <w:rFonts w:ascii="avenir-lt-w01_35-light1475496" w:eastAsia="Times New Roman" w:hAnsi="avenir-lt-w01_35-light1475496" w:cs="Times New Roman"/>
          <w:color w:val="808080"/>
          <w:sz w:val="14"/>
          <w:szCs w:val="18"/>
        </w:rPr>
        <w:t>In consideration of the Character Leaders Camps and Granting the Camper Permission to participate, I hereby state that the Character-Leaders Camps LLC, Mustang Public Schools, the Mustang Football Coaching Staff, or anyone associated with any of the aforementioned are not responsible for any preexisting injury or recurrence of any undisclosed preexistent injury or illness of the listed camper. I further acknowledge and release Character-Leaders Camps LLC, Mustang Public Schools, the Mustang Public Schools Athletics Department, Mustang Football Coaching Staff, Officers, Employees, Contractors, Agents, All Instructors and All Participants in said football camp from all Liability including claims and suits at Law or Equity, for injury which may result from the camper taking part in Character Leaders Camps. </w:t>
      </w:r>
    </w:p>
    <w:p w14:paraId="514E9068" w14:textId="4D8C2F82" w:rsidR="00491127" w:rsidRPr="00635277" w:rsidRDefault="00491127" w:rsidP="00635277">
      <w:pPr>
        <w:pStyle w:val="ListParagraph"/>
        <w:numPr>
          <w:ilvl w:val="0"/>
          <w:numId w:val="1"/>
        </w:numPr>
        <w:textAlignment w:val="center"/>
        <w:rPr>
          <w:rFonts w:ascii="avenir-lt-w01_35-light1475496" w:eastAsia="Times New Roman" w:hAnsi="avenir-lt-w01_35-light1475496" w:cs="Times New Roman"/>
          <w:color w:val="808080"/>
          <w:sz w:val="14"/>
          <w:szCs w:val="18"/>
        </w:rPr>
      </w:pPr>
      <w:r w:rsidRPr="00635277">
        <w:rPr>
          <w:rFonts w:ascii="avenir-lt-w01_35-light1475496" w:eastAsia="Times New Roman" w:hAnsi="avenir-lt-w01_35-light1475496" w:cs="Times New Roman"/>
          <w:color w:val="808080"/>
          <w:sz w:val="14"/>
          <w:szCs w:val="18"/>
        </w:rPr>
        <w:t xml:space="preserve">I, as a parent or legal guardian, acknowledge and fully understand that the participant will be engaging in activities that involve risk or serious injury and that there may be other risks not know to or not reasonably seen at this time. I assume all the foregoing risks and accept personal responsibility for any damages following such injury, permanent disability, or death. I hereby consent to said </w:t>
      </w:r>
      <w:proofErr w:type="gramStart"/>
      <w:r w:rsidRPr="00635277">
        <w:rPr>
          <w:rFonts w:ascii="avenir-lt-w01_35-light1475496" w:eastAsia="Times New Roman" w:hAnsi="avenir-lt-w01_35-light1475496" w:cs="Times New Roman"/>
          <w:color w:val="808080"/>
          <w:sz w:val="14"/>
          <w:szCs w:val="18"/>
        </w:rPr>
        <w:t>minors</w:t>
      </w:r>
      <w:proofErr w:type="gramEnd"/>
      <w:r w:rsidRPr="00635277">
        <w:rPr>
          <w:rFonts w:ascii="avenir-lt-w01_35-light1475496" w:eastAsia="Times New Roman" w:hAnsi="avenir-lt-w01_35-light1475496" w:cs="Times New Roman"/>
          <w:color w:val="808080"/>
          <w:sz w:val="14"/>
          <w:szCs w:val="18"/>
        </w:rPr>
        <w:t xml:space="preserve"> participation and assume all the risks of his/her personal injury that may result from the sports and fitness camp.</w:t>
      </w:r>
    </w:p>
    <w:p w14:paraId="4E06B61B" w14:textId="508C2277" w:rsidR="00491127" w:rsidRPr="00635277" w:rsidRDefault="00491127" w:rsidP="00635277">
      <w:pPr>
        <w:pStyle w:val="ListParagraph"/>
        <w:numPr>
          <w:ilvl w:val="0"/>
          <w:numId w:val="1"/>
        </w:numPr>
        <w:textAlignment w:val="center"/>
        <w:rPr>
          <w:rFonts w:ascii="avenir-lt-w01_35-light1475496" w:eastAsia="Times New Roman" w:hAnsi="avenir-lt-w01_35-light1475496" w:cs="Times New Roman"/>
          <w:color w:val="808080"/>
          <w:sz w:val="14"/>
          <w:szCs w:val="18"/>
        </w:rPr>
      </w:pPr>
      <w:r w:rsidRPr="00635277">
        <w:rPr>
          <w:rFonts w:ascii="avenir-lt-w01_35-light1475496" w:eastAsia="Times New Roman" w:hAnsi="avenir-lt-w01_35-light1475496" w:cs="Times New Roman"/>
          <w:color w:val="808080"/>
          <w:sz w:val="14"/>
          <w:szCs w:val="18"/>
        </w:rPr>
        <w:t>I release, waive, discharge, and covenant not to bring legal action upon Character-Leaders Camps LLC, Mustang Public Schools, the Mustang Public Schools Athletics Department, Mustang Football Coaching Staff, Officers, Employees, Contractors, Agents, All Instructors and All Participants in said sports and fitness camp, and anyone associated with its operation.</w:t>
      </w:r>
    </w:p>
    <w:p w14:paraId="78500D39" w14:textId="77777777" w:rsidR="00635277" w:rsidRDefault="00635277" w:rsidP="00635277">
      <w:pPr>
        <w:rPr>
          <w:rFonts w:ascii="avenir-lt-w01_35-light1475496" w:eastAsia="Times New Roman" w:hAnsi="avenir-lt-w01_35-light1475496" w:cs="Times New Roman"/>
          <w:color w:val="808080"/>
          <w:szCs w:val="18"/>
        </w:rPr>
      </w:pPr>
    </w:p>
    <w:p w14:paraId="7284F8DB" w14:textId="2751D765" w:rsidR="00491127" w:rsidRPr="00635277" w:rsidRDefault="00491127" w:rsidP="00635277">
      <w:pPr>
        <w:rPr>
          <w:rFonts w:ascii="avenir-lt-w01_35-light1475496" w:eastAsia="Times New Roman" w:hAnsi="avenir-lt-w01_35-light1475496" w:cs="Times New Roman"/>
          <w:color w:val="808080"/>
          <w:szCs w:val="18"/>
        </w:rPr>
      </w:pPr>
      <w:r w:rsidRPr="00635277">
        <w:rPr>
          <w:rFonts w:ascii="avenir-lt-w01_35-light1475496" w:eastAsia="Times New Roman" w:hAnsi="avenir-lt-w01_35-light1475496" w:cs="Times New Roman"/>
          <w:color w:val="808080"/>
          <w:szCs w:val="18"/>
        </w:rPr>
        <w:t>Parent/Guardian Signature: __________________________________</w:t>
      </w:r>
      <w:r w:rsidR="00635277">
        <w:rPr>
          <w:rFonts w:ascii="avenir-lt-w01_35-light1475496" w:eastAsia="Times New Roman" w:hAnsi="avenir-lt-w01_35-light1475496" w:cs="Times New Roman"/>
          <w:color w:val="808080"/>
          <w:szCs w:val="18"/>
        </w:rPr>
        <w:t>________________</w:t>
      </w:r>
      <w:r w:rsidRPr="00635277">
        <w:rPr>
          <w:rFonts w:ascii="avenir-lt-w01_35-light1475496" w:eastAsia="Times New Roman" w:hAnsi="avenir-lt-w01_35-light1475496" w:cs="Times New Roman"/>
          <w:color w:val="808080"/>
          <w:szCs w:val="18"/>
        </w:rPr>
        <w:t>______________________________________</w:t>
      </w:r>
    </w:p>
    <w:p w14:paraId="04084984" w14:textId="33F783AB" w:rsidR="00491127" w:rsidRDefault="00491127" w:rsidP="00635277">
      <w:pPr>
        <w:rPr>
          <w:rFonts w:ascii="avenir-lt-w01_35-light1475496" w:eastAsia="Times New Roman" w:hAnsi="avenir-lt-w01_35-light1475496" w:cs="Times New Roman"/>
          <w:color w:val="808080"/>
          <w:szCs w:val="18"/>
        </w:rPr>
      </w:pPr>
    </w:p>
    <w:p w14:paraId="190FBE5D" w14:textId="77777777" w:rsidR="00635277" w:rsidRPr="00635277" w:rsidRDefault="00635277" w:rsidP="00635277">
      <w:pPr>
        <w:rPr>
          <w:rFonts w:ascii="avenir-lt-w01_35-light1475496" w:eastAsia="Times New Roman" w:hAnsi="avenir-lt-w01_35-light1475496" w:cs="Times New Roman"/>
          <w:color w:val="808080"/>
          <w:szCs w:val="18"/>
        </w:rPr>
      </w:pPr>
    </w:p>
    <w:p w14:paraId="724BDB99" w14:textId="168B960E" w:rsidR="00491127" w:rsidRPr="00635277" w:rsidRDefault="00491127" w:rsidP="00635277">
      <w:pPr>
        <w:rPr>
          <w:rFonts w:ascii="avenir-lt-w01_35-light1475496" w:eastAsia="Times New Roman" w:hAnsi="avenir-lt-w01_35-light1475496" w:cs="Times New Roman"/>
          <w:color w:val="808080"/>
          <w:szCs w:val="18"/>
        </w:rPr>
      </w:pPr>
      <w:r w:rsidRPr="00635277">
        <w:rPr>
          <w:rFonts w:ascii="avenir-lt-w01_35-light1475496" w:eastAsia="Times New Roman" w:hAnsi="avenir-lt-w01_35-light1475496" w:cs="Times New Roman"/>
          <w:color w:val="808080"/>
          <w:szCs w:val="18"/>
        </w:rPr>
        <w:t>Medical Release &amp; Insurance Verification</w:t>
      </w:r>
    </w:p>
    <w:p w14:paraId="6334681A" w14:textId="08FA563C" w:rsidR="00491127" w:rsidRPr="00635277" w:rsidRDefault="00491127" w:rsidP="00635277">
      <w:pPr>
        <w:rPr>
          <w:rFonts w:ascii="avenir-lt-w01_35-light1475496" w:eastAsia="Times New Roman" w:hAnsi="avenir-lt-w01_35-light1475496" w:cs="Times New Roman"/>
          <w:color w:val="808080"/>
          <w:szCs w:val="18"/>
        </w:rPr>
      </w:pPr>
      <w:r w:rsidRPr="00635277">
        <w:rPr>
          <w:rFonts w:ascii="avenir-lt-w01_35-light1475496" w:eastAsia="Times New Roman" w:hAnsi="avenir-lt-w01_35-light1475496" w:cs="Times New Roman"/>
          <w:color w:val="808080"/>
          <w:szCs w:val="18"/>
        </w:rPr>
        <w:t>Campers Name: ______________________________________________________________________________________</w:t>
      </w:r>
    </w:p>
    <w:p w14:paraId="6C8AA075" w14:textId="207DC78A" w:rsidR="00491127" w:rsidRPr="00635277" w:rsidRDefault="00491127" w:rsidP="00635277">
      <w:pPr>
        <w:pStyle w:val="ListParagraph"/>
        <w:numPr>
          <w:ilvl w:val="0"/>
          <w:numId w:val="2"/>
        </w:numPr>
        <w:textAlignment w:val="center"/>
        <w:rPr>
          <w:rFonts w:ascii="avenir-lt-w01_35-light1475496" w:eastAsia="Times New Roman" w:hAnsi="avenir-lt-w01_35-light1475496" w:cs="Times New Roman"/>
          <w:color w:val="808080"/>
          <w:sz w:val="14"/>
          <w:szCs w:val="18"/>
        </w:rPr>
      </w:pPr>
      <w:r w:rsidRPr="00635277">
        <w:rPr>
          <w:rFonts w:ascii="avenir-lt-w01_35-light1475496" w:eastAsia="Times New Roman" w:hAnsi="avenir-lt-w01_35-light1475496" w:cs="Times New Roman"/>
          <w:color w:val="808080"/>
          <w:sz w:val="14"/>
          <w:szCs w:val="18"/>
        </w:rPr>
        <w:t xml:space="preserve">I request and give permission to Character Leaders Camps Training Staff, Mustang Football Coaching Staff, Officers, Employees, Contractors, Agents, and Instructors to treat the </w:t>
      </w:r>
      <w:proofErr w:type="gramStart"/>
      <w:r w:rsidRPr="00635277">
        <w:rPr>
          <w:rFonts w:ascii="avenir-lt-w01_35-light1475496" w:eastAsia="Times New Roman" w:hAnsi="avenir-lt-w01_35-light1475496" w:cs="Times New Roman"/>
          <w:color w:val="808080"/>
          <w:sz w:val="14"/>
          <w:szCs w:val="18"/>
        </w:rPr>
        <w:t>above named</w:t>
      </w:r>
      <w:proofErr w:type="gramEnd"/>
      <w:r w:rsidRPr="00635277">
        <w:rPr>
          <w:rFonts w:ascii="avenir-lt-w01_35-light1475496" w:eastAsia="Times New Roman" w:hAnsi="avenir-lt-w01_35-light1475496" w:cs="Times New Roman"/>
          <w:color w:val="808080"/>
          <w:sz w:val="14"/>
          <w:szCs w:val="18"/>
        </w:rPr>
        <w:t xml:space="preserve"> camp participant appropriately, including hospitalization, prescribing medication and performing emergency surgical procedures.</w:t>
      </w:r>
    </w:p>
    <w:p w14:paraId="1D3AA1BE" w14:textId="459FF2BD" w:rsidR="00491127" w:rsidRPr="00635277" w:rsidRDefault="00491127" w:rsidP="00635277">
      <w:pPr>
        <w:pStyle w:val="ListParagraph"/>
        <w:numPr>
          <w:ilvl w:val="0"/>
          <w:numId w:val="2"/>
        </w:numPr>
        <w:textAlignment w:val="center"/>
        <w:rPr>
          <w:rFonts w:ascii="avenir-lt-w01_35-light1475496" w:eastAsia="Times New Roman" w:hAnsi="avenir-lt-w01_35-light1475496" w:cs="Times New Roman"/>
          <w:color w:val="808080"/>
          <w:sz w:val="14"/>
          <w:szCs w:val="18"/>
        </w:rPr>
      </w:pPr>
      <w:r w:rsidRPr="00635277">
        <w:rPr>
          <w:rFonts w:ascii="avenir-lt-w01_35-light1475496" w:eastAsia="Times New Roman" w:hAnsi="avenir-lt-w01_35-light1475496" w:cs="Times New Roman"/>
          <w:color w:val="808080"/>
          <w:sz w:val="14"/>
          <w:szCs w:val="18"/>
        </w:rPr>
        <w:t xml:space="preserve">I authorize release of any medical information to Character Leaders Camps Training Staff, Mustang Football Coaching Staff, Officers, Employees, Contractors, Agents, and Instructors that may be pertinent to any diagnosis or treatment of the </w:t>
      </w:r>
      <w:proofErr w:type="gramStart"/>
      <w:r w:rsidRPr="00635277">
        <w:rPr>
          <w:rFonts w:ascii="avenir-lt-w01_35-light1475496" w:eastAsia="Times New Roman" w:hAnsi="avenir-lt-w01_35-light1475496" w:cs="Times New Roman"/>
          <w:color w:val="808080"/>
          <w:sz w:val="14"/>
          <w:szCs w:val="18"/>
        </w:rPr>
        <w:t>above named</w:t>
      </w:r>
      <w:proofErr w:type="gramEnd"/>
      <w:r w:rsidRPr="00635277">
        <w:rPr>
          <w:rFonts w:ascii="avenir-lt-w01_35-light1475496" w:eastAsia="Times New Roman" w:hAnsi="avenir-lt-w01_35-light1475496" w:cs="Times New Roman"/>
          <w:color w:val="808080"/>
          <w:sz w:val="14"/>
          <w:szCs w:val="18"/>
        </w:rPr>
        <w:t xml:space="preserve"> camp participant.</w:t>
      </w:r>
    </w:p>
    <w:p w14:paraId="6D5BA59A" w14:textId="3B07A4C0" w:rsidR="00491127" w:rsidRPr="00635277" w:rsidRDefault="00491127" w:rsidP="00635277">
      <w:pPr>
        <w:pStyle w:val="ListParagraph"/>
        <w:numPr>
          <w:ilvl w:val="0"/>
          <w:numId w:val="2"/>
        </w:numPr>
        <w:textAlignment w:val="center"/>
        <w:rPr>
          <w:rFonts w:ascii="avenir-lt-w01_35-light1475496" w:eastAsia="Times New Roman" w:hAnsi="avenir-lt-w01_35-light1475496" w:cs="Times New Roman"/>
          <w:color w:val="808080"/>
          <w:sz w:val="14"/>
          <w:szCs w:val="18"/>
        </w:rPr>
      </w:pPr>
      <w:r w:rsidRPr="00635277">
        <w:rPr>
          <w:rFonts w:ascii="avenir-lt-w01_35-light1475496" w:eastAsia="Times New Roman" w:hAnsi="avenir-lt-w01_35-light1475496" w:cs="Times New Roman"/>
          <w:color w:val="808080"/>
          <w:sz w:val="14"/>
          <w:szCs w:val="18"/>
        </w:rPr>
        <w:t>I understand that any charges resulting from this medical treatment will be billed to me at my address above or to my medical insurance. I also understand that as a parent or legal guardian I am also responsible for any deductibles associated with the primary or the secondary coverage.</w:t>
      </w:r>
    </w:p>
    <w:p w14:paraId="655FD114" w14:textId="77777777" w:rsidR="00635277" w:rsidRDefault="00635277" w:rsidP="00635277">
      <w:pPr>
        <w:rPr>
          <w:rFonts w:ascii="avenir-lt-w01_35-light1475496" w:eastAsia="Times New Roman" w:hAnsi="avenir-lt-w01_35-light1475496" w:cs="Times New Roman"/>
          <w:color w:val="808080"/>
          <w:szCs w:val="18"/>
        </w:rPr>
      </w:pPr>
    </w:p>
    <w:p w14:paraId="6FECEBE5" w14:textId="18066F13" w:rsidR="00491127" w:rsidRPr="00635277" w:rsidRDefault="00491127" w:rsidP="00635277">
      <w:pPr>
        <w:rPr>
          <w:rFonts w:ascii="avenir-lt-w01_35-light1475496" w:eastAsia="Times New Roman" w:hAnsi="avenir-lt-w01_35-light1475496" w:cs="Times New Roman"/>
          <w:color w:val="808080"/>
          <w:szCs w:val="18"/>
        </w:rPr>
      </w:pPr>
      <w:r w:rsidRPr="00635277">
        <w:rPr>
          <w:rFonts w:ascii="avenir-lt-w01_35-light1475496" w:eastAsia="Times New Roman" w:hAnsi="avenir-lt-w01_35-light1475496" w:cs="Times New Roman"/>
          <w:color w:val="808080"/>
          <w:szCs w:val="18"/>
        </w:rPr>
        <w:t xml:space="preserve">Medical Insurance </w:t>
      </w:r>
      <w:proofErr w:type="gramStart"/>
      <w:r w:rsidRPr="00635277">
        <w:rPr>
          <w:rFonts w:ascii="avenir-lt-w01_35-light1475496" w:eastAsia="Times New Roman" w:hAnsi="avenir-lt-w01_35-light1475496" w:cs="Times New Roman"/>
          <w:color w:val="808080"/>
          <w:szCs w:val="18"/>
        </w:rPr>
        <w:t>Company:_</w:t>
      </w:r>
      <w:proofErr w:type="gramEnd"/>
      <w:r w:rsidRPr="00635277">
        <w:rPr>
          <w:rFonts w:ascii="avenir-lt-w01_35-light1475496" w:eastAsia="Times New Roman" w:hAnsi="avenir-lt-w01_35-light1475496" w:cs="Times New Roman"/>
          <w:color w:val="808080"/>
          <w:szCs w:val="18"/>
        </w:rPr>
        <w:t>___________________________</w:t>
      </w:r>
      <w:r w:rsidR="00635277">
        <w:rPr>
          <w:rFonts w:ascii="avenir-lt-w01_35-light1475496" w:eastAsia="Times New Roman" w:hAnsi="avenir-lt-w01_35-light1475496" w:cs="Times New Roman"/>
          <w:color w:val="808080"/>
          <w:szCs w:val="18"/>
        </w:rPr>
        <w:t>________________</w:t>
      </w:r>
      <w:r w:rsidRPr="00635277">
        <w:rPr>
          <w:rFonts w:ascii="avenir-lt-w01_35-light1475496" w:eastAsia="Times New Roman" w:hAnsi="avenir-lt-w01_35-light1475496" w:cs="Times New Roman"/>
          <w:color w:val="808080"/>
          <w:szCs w:val="18"/>
        </w:rPr>
        <w:t>___________________________________________</w:t>
      </w:r>
    </w:p>
    <w:p w14:paraId="1408AC80" w14:textId="77777777" w:rsidR="00635277" w:rsidRDefault="00635277" w:rsidP="00635277">
      <w:pPr>
        <w:rPr>
          <w:rFonts w:ascii="avenir-lt-w01_35-light1475496" w:eastAsia="Times New Roman" w:hAnsi="avenir-lt-w01_35-light1475496" w:cs="Times New Roman"/>
          <w:color w:val="808080"/>
          <w:szCs w:val="18"/>
        </w:rPr>
      </w:pPr>
    </w:p>
    <w:p w14:paraId="6F22A035" w14:textId="46E301CA" w:rsidR="00491127" w:rsidRPr="00635277" w:rsidRDefault="00491127" w:rsidP="00635277">
      <w:pPr>
        <w:rPr>
          <w:rFonts w:ascii="avenir-lt-w01_35-light1475496" w:eastAsia="Times New Roman" w:hAnsi="avenir-lt-w01_35-light1475496" w:cs="Times New Roman"/>
          <w:color w:val="808080"/>
          <w:szCs w:val="18"/>
        </w:rPr>
      </w:pPr>
      <w:r w:rsidRPr="00635277">
        <w:rPr>
          <w:rFonts w:ascii="avenir-lt-w01_35-light1475496" w:eastAsia="Times New Roman" w:hAnsi="avenir-lt-w01_35-light1475496" w:cs="Times New Roman"/>
          <w:color w:val="808080"/>
          <w:szCs w:val="18"/>
        </w:rPr>
        <w:t xml:space="preserve">Policy </w:t>
      </w:r>
      <w:proofErr w:type="gramStart"/>
      <w:r w:rsidRPr="00635277">
        <w:rPr>
          <w:rFonts w:ascii="avenir-lt-w01_35-light1475496" w:eastAsia="Times New Roman" w:hAnsi="avenir-lt-w01_35-light1475496" w:cs="Times New Roman"/>
          <w:color w:val="808080"/>
          <w:szCs w:val="18"/>
        </w:rPr>
        <w:t>Number:_</w:t>
      </w:r>
      <w:proofErr w:type="gramEnd"/>
      <w:r w:rsidRPr="00635277">
        <w:rPr>
          <w:rFonts w:ascii="avenir-lt-w01_35-light1475496" w:eastAsia="Times New Roman" w:hAnsi="avenir-lt-w01_35-light1475496" w:cs="Times New Roman"/>
          <w:color w:val="808080"/>
          <w:szCs w:val="18"/>
        </w:rPr>
        <w:t>__________________________________________</w:t>
      </w:r>
      <w:r w:rsidR="00635277">
        <w:rPr>
          <w:rFonts w:ascii="avenir-lt-w01_35-light1475496" w:eastAsia="Times New Roman" w:hAnsi="avenir-lt-w01_35-light1475496" w:cs="Times New Roman"/>
          <w:color w:val="808080"/>
          <w:szCs w:val="18"/>
        </w:rPr>
        <w:t>________________</w:t>
      </w:r>
      <w:r w:rsidRPr="00635277">
        <w:rPr>
          <w:rFonts w:ascii="avenir-lt-w01_35-light1475496" w:eastAsia="Times New Roman" w:hAnsi="avenir-lt-w01_35-light1475496" w:cs="Times New Roman"/>
          <w:color w:val="808080"/>
          <w:szCs w:val="18"/>
        </w:rPr>
        <w:t>____________________________________________</w:t>
      </w:r>
    </w:p>
    <w:p w14:paraId="2AD7C4E0" w14:textId="77777777" w:rsidR="00635277" w:rsidRDefault="00635277" w:rsidP="00635277">
      <w:pPr>
        <w:rPr>
          <w:rFonts w:ascii="avenir-lt-w01_35-light1475496" w:eastAsia="Times New Roman" w:hAnsi="avenir-lt-w01_35-light1475496" w:cs="Times New Roman"/>
          <w:color w:val="808080"/>
          <w:szCs w:val="18"/>
        </w:rPr>
      </w:pPr>
    </w:p>
    <w:p w14:paraId="1E690060" w14:textId="275A97F2" w:rsidR="00491127" w:rsidRDefault="00491127" w:rsidP="00635277">
      <w:pPr>
        <w:rPr>
          <w:rFonts w:ascii="avenir-lt-w01_35-light1475496" w:eastAsia="Times New Roman" w:hAnsi="avenir-lt-w01_35-light1475496" w:cs="Times New Roman"/>
          <w:color w:val="808080"/>
          <w:szCs w:val="18"/>
        </w:rPr>
      </w:pPr>
      <w:r w:rsidRPr="00635277">
        <w:rPr>
          <w:rFonts w:ascii="avenir-lt-w01_35-light1475496" w:eastAsia="Times New Roman" w:hAnsi="avenir-lt-w01_35-light1475496" w:cs="Times New Roman"/>
          <w:color w:val="808080"/>
          <w:szCs w:val="18"/>
        </w:rPr>
        <w:t xml:space="preserve">Parent/Guardians </w:t>
      </w:r>
      <w:proofErr w:type="gramStart"/>
      <w:r w:rsidRPr="00635277">
        <w:rPr>
          <w:rFonts w:ascii="avenir-lt-w01_35-light1475496" w:eastAsia="Times New Roman" w:hAnsi="avenir-lt-w01_35-light1475496" w:cs="Times New Roman"/>
          <w:color w:val="808080"/>
          <w:szCs w:val="18"/>
        </w:rPr>
        <w:t>Signature:_</w:t>
      </w:r>
      <w:proofErr w:type="gramEnd"/>
      <w:r w:rsidRPr="00635277">
        <w:rPr>
          <w:rFonts w:ascii="avenir-lt-w01_35-light1475496" w:eastAsia="Times New Roman" w:hAnsi="avenir-lt-w01_35-light1475496" w:cs="Times New Roman"/>
          <w:color w:val="808080"/>
          <w:szCs w:val="18"/>
        </w:rPr>
        <w:t>___________________________</w:t>
      </w:r>
      <w:r w:rsidR="00635277">
        <w:rPr>
          <w:rFonts w:ascii="avenir-lt-w01_35-light1475496" w:eastAsia="Times New Roman" w:hAnsi="avenir-lt-w01_35-light1475496" w:cs="Times New Roman"/>
          <w:color w:val="808080"/>
          <w:szCs w:val="18"/>
        </w:rPr>
        <w:t>________________</w:t>
      </w:r>
      <w:r w:rsidRPr="00635277">
        <w:rPr>
          <w:rFonts w:ascii="avenir-lt-w01_35-light1475496" w:eastAsia="Times New Roman" w:hAnsi="avenir-lt-w01_35-light1475496" w:cs="Times New Roman"/>
          <w:color w:val="808080"/>
          <w:szCs w:val="18"/>
        </w:rPr>
        <w:t>____________________________________________</w:t>
      </w:r>
    </w:p>
    <w:p w14:paraId="5983D84F" w14:textId="320E2DC9" w:rsidR="00473929" w:rsidRDefault="00473929" w:rsidP="00635277">
      <w:pPr>
        <w:rPr>
          <w:rFonts w:ascii="avenir-lt-w01_35-light1475496" w:eastAsia="Times New Roman" w:hAnsi="avenir-lt-w01_35-light1475496" w:cs="Times New Roman"/>
          <w:color w:val="808080"/>
          <w:szCs w:val="18"/>
        </w:rPr>
      </w:pPr>
    </w:p>
    <w:p w14:paraId="3C26CAEC" w14:textId="6DA31CBE" w:rsidR="00404BAB" w:rsidRPr="002347A4" w:rsidRDefault="00473929" w:rsidP="002347A4">
      <w:pPr>
        <w:rPr>
          <w:rFonts w:ascii="avenir-lt-w01_35-light1475496" w:eastAsia="Times New Roman" w:hAnsi="avenir-lt-w01_35-light1475496" w:cs="Times New Roman"/>
          <w:color w:val="808080"/>
          <w:sz w:val="12"/>
          <w:szCs w:val="18"/>
        </w:rPr>
      </w:pPr>
      <w:r w:rsidRPr="00473929">
        <w:rPr>
          <w:rFonts w:ascii="avenir-lt-w01_35-light1475496" w:eastAsia="Times New Roman" w:hAnsi="avenir-lt-w01_35-light1475496" w:cs="Times New Roman"/>
          <w:color w:val="808080"/>
          <w:sz w:val="12"/>
          <w:szCs w:val="18"/>
        </w:rPr>
        <w:t>*All sales final. No refunds will be given</w:t>
      </w:r>
      <w:r w:rsidR="002347A4">
        <w:rPr>
          <w:rFonts w:ascii="avenir-lt-w01_35-light1475496" w:eastAsia="Times New Roman" w:hAnsi="avenir-lt-w01_35-light1475496" w:cs="Times New Roman"/>
          <w:color w:val="808080"/>
          <w:sz w:val="12"/>
          <w:szCs w:val="18"/>
        </w:rPr>
        <w:t>.</w:t>
      </w:r>
      <w:r w:rsidR="00491127" w:rsidRPr="00635277">
        <w:rPr>
          <w:rFonts w:ascii="Arial" w:eastAsia="Times New Roman" w:hAnsi="Arial" w:cs="Arial"/>
          <w:vanish/>
          <w:sz w:val="22"/>
          <w:szCs w:val="18"/>
        </w:rPr>
        <w:t>Bottom of Form</w:t>
      </w:r>
    </w:p>
    <w:sectPr w:rsidR="00404BAB" w:rsidRPr="002347A4" w:rsidSect="006352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occer League">
    <w:panose1 w:val="00000000000000000000"/>
    <w:charset w:val="00"/>
    <w:family w:val="auto"/>
    <w:pitch w:val="variable"/>
    <w:sig w:usb0="00000003" w:usb1="00000000" w:usb2="00000000" w:usb3="00000000" w:csb0="00000001" w:csb1="00000000"/>
  </w:font>
  <w:font w:name="Perpetua Titling MT">
    <w:panose1 w:val="02020502060505020804"/>
    <w:charset w:val="4D"/>
    <w:family w:val="roman"/>
    <w:pitch w:val="variable"/>
    <w:sig w:usb0="00000003" w:usb1="00000000" w:usb2="00000000" w:usb3="00000000" w:csb0="00000001" w:csb1="00000000"/>
  </w:font>
  <w:font w:name="avenir-lt-w01_35-light1475496">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2302F"/>
    <w:multiLevelType w:val="hybridMultilevel"/>
    <w:tmpl w:val="E142508C"/>
    <w:lvl w:ilvl="0" w:tplc="04090003">
      <w:start w:val="1"/>
      <w:numFmt w:val="bullet"/>
      <w:lvlText w:val="o"/>
      <w:lvlJc w:val="left"/>
      <w:pPr>
        <w:ind w:left="1449" w:hanging="360"/>
      </w:pPr>
      <w:rPr>
        <w:rFonts w:ascii="Courier New" w:hAnsi="Courier New" w:cs="Courier New"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 w15:restartNumberingAfterBreak="0">
    <w:nsid w:val="41563494"/>
    <w:multiLevelType w:val="hybridMultilevel"/>
    <w:tmpl w:val="4EE665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127"/>
    <w:rsid w:val="001603C6"/>
    <w:rsid w:val="002347A4"/>
    <w:rsid w:val="00404BAB"/>
    <w:rsid w:val="00473929"/>
    <w:rsid w:val="00491127"/>
    <w:rsid w:val="00580468"/>
    <w:rsid w:val="00635277"/>
    <w:rsid w:val="006A49CD"/>
    <w:rsid w:val="008753CE"/>
    <w:rsid w:val="00B027C9"/>
    <w:rsid w:val="00B878E3"/>
    <w:rsid w:val="00E35279"/>
    <w:rsid w:val="00F42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7E4188"/>
  <w14:defaultImageDpi w14:val="32767"/>
  <w15:chartTrackingRefBased/>
  <w15:docId w15:val="{76061C09-FCA3-1841-A373-09F30B51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49112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112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112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1127"/>
    <w:rPr>
      <w:rFonts w:ascii="Times New Roman" w:eastAsia="Times New Roman" w:hAnsi="Times New Roman" w:cs="Times New Roman"/>
      <w:b/>
      <w:bCs/>
      <w:sz w:val="27"/>
      <w:szCs w:val="27"/>
    </w:rPr>
  </w:style>
  <w:style w:type="paragraph" w:customStyle="1" w:styleId="msonormal0">
    <w:name w:val="msonormal"/>
    <w:basedOn w:val="Normal"/>
    <w:rsid w:val="00491127"/>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49112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91127"/>
    <w:rPr>
      <w:rFonts w:ascii="Arial" w:eastAsia="Times New Roman" w:hAnsi="Arial" w:cs="Arial"/>
      <w:vanish/>
      <w:sz w:val="16"/>
      <w:szCs w:val="16"/>
    </w:rPr>
  </w:style>
  <w:style w:type="character" w:customStyle="1" w:styleId="required">
    <w:name w:val="required"/>
    <w:basedOn w:val="DefaultParagraphFont"/>
    <w:rsid w:val="00491127"/>
  </w:style>
  <w:style w:type="character" w:customStyle="1" w:styleId="apple-converted-space">
    <w:name w:val="apple-converted-space"/>
    <w:basedOn w:val="DefaultParagraphFont"/>
    <w:rsid w:val="00491127"/>
  </w:style>
  <w:style w:type="paragraph" w:styleId="z-BottomofForm">
    <w:name w:val="HTML Bottom of Form"/>
    <w:basedOn w:val="Normal"/>
    <w:next w:val="Normal"/>
    <w:link w:val="z-BottomofFormChar"/>
    <w:hidden/>
    <w:uiPriority w:val="99"/>
    <w:semiHidden/>
    <w:unhideWhenUsed/>
    <w:rsid w:val="0049112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91127"/>
    <w:rPr>
      <w:rFonts w:ascii="Arial" w:eastAsia="Times New Roman" w:hAnsi="Arial" w:cs="Arial"/>
      <w:vanish/>
      <w:sz w:val="16"/>
      <w:szCs w:val="16"/>
    </w:rPr>
  </w:style>
  <w:style w:type="paragraph" w:styleId="ListParagraph">
    <w:name w:val="List Paragraph"/>
    <w:basedOn w:val="Normal"/>
    <w:uiPriority w:val="34"/>
    <w:qFormat/>
    <w:rsid w:val="00635277"/>
    <w:pPr>
      <w:ind w:left="720"/>
      <w:contextualSpacing/>
    </w:pPr>
  </w:style>
  <w:style w:type="paragraph" w:styleId="BalloonText">
    <w:name w:val="Balloon Text"/>
    <w:basedOn w:val="Normal"/>
    <w:link w:val="BalloonTextChar"/>
    <w:uiPriority w:val="99"/>
    <w:semiHidden/>
    <w:unhideWhenUsed/>
    <w:rsid w:val="0058046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046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41705">
      <w:bodyDiv w:val="1"/>
      <w:marLeft w:val="0"/>
      <w:marRight w:val="0"/>
      <w:marTop w:val="0"/>
      <w:marBottom w:val="0"/>
      <w:divBdr>
        <w:top w:val="none" w:sz="0" w:space="0" w:color="auto"/>
        <w:left w:val="none" w:sz="0" w:space="0" w:color="auto"/>
        <w:bottom w:val="none" w:sz="0" w:space="0" w:color="auto"/>
        <w:right w:val="none" w:sz="0" w:space="0" w:color="auto"/>
      </w:divBdr>
      <w:divsChild>
        <w:div w:id="242222161">
          <w:marLeft w:val="0"/>
          <w:marRight w:val="0"/>
          <w:marTop w:val="0"/>
          <w:marBottom w:val="360"/>
          <w:divBdr>
            <w:top w:val="none" w:sz="0" w:space="0" w:color="auto"/>
            <w:left w:val="none" w:sz="0" w:space="0" w:color="auto"/>
            <w:bottom w:val="none" w:sz="0" w:space="0" w:color="auto"/>
            <w:right w:val="none" w:sz="0" w:space="0" w:color="auto"/>
          </w:divBdr>
        </w:div>
        <w:div w:id="572862494">
          <w:marLeft w:val="-225"/>
          <w:marRight w:val="-225"/>
          <w:marTop w:val="0"/>
          <w:marBottom w:val="0"/>
          <w:divBdr>
            <w:top w:val="none" w:sz="0" w:space="0" w:color="auto"/>
            <w:left w:val="none" w:sz="0" w:space="0" w:color="auto"/>
            <w:bottom w:val="none" w:sz="0" w:space="0" w:color="auto"/>
            <w:right w:val="none" w:sz="0" w:space="0" w:color="auto"/>
          </w:divBdr>
          <w:divsChild>
            <w:div w:id="628123177">
              <w:marLeft w:val="0"/>
              <w:marRight w:val="0"/>
              <w:marTop w:val="0"/>
              <w:marBottom w:val="225"/>
              <w:divBdr>
                <w:top w:val="none" w:sz="0" w:space="0" w:color="auto"/>
                <w:left w:val="none" w:sz="0" w:space="0" w:color="auto"/>
                <w:bottom w:val="none" w:sz="0" w:space="0" w:color="auto"/>
                <w:right w:val="none" w:sz="0" w:space="0" w:color="auto"/>
              </w:divBdr>
            </w:div>
            <w:div w:id="1356812599">
              <w:marLeft w:val="0"/>
              <w:marRight w:val="0"/>
              <w:marTop w:val="0"/>
              <w:marBottom w:val="225"/>
              <w:divBdr>
                <w:top w:val="none" w:sz="0" w:space="0" w:color="auto"/>
                <w:left w:val="none" w:sz="0" w:space="0" w:color="auto"/>
                <w:bottom w:val="none" w:sz="0" w:space="0" w:color="auto"/>
                <w:right w:val="none" w:sz="0" w:space="0" w:color="auto"/>
              </w:divBdr>
            </w:div>
            <w:div w:id="1297447090">
              <w:marLeft w:val="0"/>
              <w:marRight w:val="0"/>
              <w:marTop w:val="0"/>
              <w:marBottom w:val="0"/>
              <w:divBdr>
                <w:top w:val="none" w:sz="0" w:space="0" w:color="auto"/>
                <w:left w:val="none" w:sz="0" w:space="0" w:color="auto"/>
                <w:bottom w:val="none" w:sz="0" w:space="0" w:color="auto"/>
                <w:right w:val="none" w:sz="0" w:space="0" w:color="auto"/>
              </w:divBdr>
              <w:divsChild>
                <w:div w:id="1050109534">
                  <w:marLeft w:val="0"/>
                  <w:marRight w:val="0"/>
                  <w:marTop w:val="0"/>
                  <w:marBottom w:val="225"/>
                  <w:divBdr>
                    <w:top w:val="none" w:sz="0" w:space="0" w:color="auto"/>
                    <w:left w:val="none" w:sz="0" w:space="0" w:color="auto"/>
                    <w:bottom w:val="none" w:sz="0" w:space="0" w:color="auto"/>
                    <w:right w:val="none" w:sz="0" w:space="0" w:color="auto"/>
                  </w:divBdr>
                </w:div>
              </w:divsChild>
            </w:div>
            <w:div w:id="699549728">
              <w:marLeft w:val="0"/>
              <w:marRight w:val="0"/>
              <w:marTop w:val="0"/>
              <w:marBottom w:val="225"/>
              <w:divBdr>
                <w:top w:val="none" w:sz="0" w:space="0" w:color="auto"/>
                <w:left w:val="none" w:sz="0" w:space="0" w:color="auto"/>
                <w:bottom w:val="none" w:sz="0" w:space="0" w:color="auto"/>
                <w:right w:val="none" w:sz="0" w:space="0" w:color="auto"/>
              </w:divBdr>
              <w:divsChild>
                <w:div w:id="1797336550">
                  <w:marLeft w:val="0"/>
                  <w:marRight w:val="0"/>
                  <w:marTop w:val="0"/>
                  <w:marBottom w:val="0"/>
                  <w:divBdr>
                    <w:top w:val="none" w:sz="0" w:space="0" w:color="auto"/>
                    <w:left w:val="none" w:sz="0" w:space="0" w:color="auto"/>
                    <w:bottom w:val="none" w:sz="0" w:space="0" w:color="auto"/>
                    <w:right w:val="none" w:sz="0" w:space="0" w:color="auto"/>
                  </w:divBdr>
                </w:div>
                <w:div w:id="1912420875">
                  <w:marLeft w:val="0"/>
                  <w:marRight w:val="0"/>
                  <w:marTop w:val="0"/>
                  <w:marBottom w:val="225"/>
                  <w:divBdr>
                    <w:top w:val="none" w:sz="0" w:space="0" w:color="auto"/>
                    <w:left w:val="none" w:sz="0" w:space="0" w:color="auto"/>
                    <w:bottom w:val="none" w:sz="0" w:space="0" w:color="auto"/>
                    <w:right w:val="none" w:sz="0" w:space="0" w:color="auto"/>
                  </w:divBdr>
                </w:div>
                <w:div w:id="1414623787">
                  <w:marLeft w:val="0"/>
                  <w:marRight w:val="0"/>
                  <w:marTop w:val="0"/>
                  <w:marBottom w:val="225"/>
                  <w:divBdr>
                    <w:top w:val="none" w:sz="0" w:space="0" w:color="auto"/>
                    <w:left w:val="none" w:sz="0" w:space="0" w:color="auto"/>
                    <w:bottom w:val="none" w:sz="0" w:space="0" w:color="auto"/>
                    <w:right w:val="none" w:sz="0" w:space="0" w:color="auto"/>
                  </w:divBdr>
                </w:div>
                <w:div w:id="177279302">
                  <w:marLeft w:val="0"/>
                  <w:marRight w:val="0"/>
                  <w:marTop w:val="0"/>
                  <w:marBottom w:val="225"/>
                  <w:divBdr>
                    <w:top w:val="none" w:sz="0" w:space="0" w:color="auto"/>
                    <w:left w:val="none" w:sz="0" w:space="0" w:color="auto"/>
                    <w:bottom w:val="none" w:sz="0" w:space="0" w:color="auto"/>
                    <w:right w:val="none" w:sz="0" w:space="0" w:color="auto"/>
                  </w:divBdr>
                </w:div>
                <w:div w:id="985209232">
                  <w:marLeft w:val="0"/>
                  <w:marRight w:val="0"/>
                  <w:marTop w:val="0"/>
                  <w:marBottom w:val="225"/>
                  <w:divBdr>
                    <w:top w:val="none" w:sz="0" w:space="0" w:color="auto"/>
                    <w:left w:val="none" w:sz="0" w:space="0" w:color="auto"/>
                    <w:bottom w:val="none" w:sz="0" w:space="0" w:color="auto"/>
                    <w:right w:val="none" w:sz="0" w:space="0" w:color="auto"/>
                  </w:divBdr>
                </w:div>
                <w:div w:id="870653603">
                  <w:marLeft w:val="0"/>
                  <w:marRight w:val="0"/>
                  <w:marTop w:val="0"/>
                  <w:marBottom w:val="225"/>
                  <w:divBdr>
                    <w:top w:val="none" w:sz="0" w:space="0" w:color="auto"/>
                    <w:left w:val="none" w:sz="0" w:space="0" w:color="auto"/>
                    <w:bottom w:val="none" w:sz="0" w:space="0" w:color="auto"/>
                    <w:right w:val="none" w:sz="0" w:space="0" w:color="auto"/>
                  </w:divBdr>
                </w:div>
                <w:div w:id="1902517461">
                  <w:marLeft w:val="0"/>
                  <w:marRight w:val="0"/>
                  <w:marTop w:val="0"/>
                  <w:marBottom w:val="225"/>
                  <w:divBdr>
                    <w:top w:val="none" w:sz="0" w:space="0" w:color="auto"/>
                    <w:left w:val="none" w:sz="0" w:space="0" w:color="auto"/>
                    <w:bottom w:val="none" w:sz="0" w:space="0" w:color="auto"/>
                    <w:right w:val="none" w:sz="0" w:space="0" w:color="auto"/>
                  </w:divBdr>
                </w:div>
              </w:divsChild>
            </w:div>
            <w:div w:id="1043604697">
              <w:marLeft w:val="0"/>
              <w:marRight w:val="0"/>
              <w:marTop w:val="0"/>
              <w:marBottom w:val="225"/>
              <w:divBdr>
                <w:top w:val="none" w:sz="0" w:space="0" w:color="auto"/>
                <w:left w:val="none" w:sz="0" w:space="0" w:color="auto"/>
                <w:bottom w:val="none" w:sz="0" w:space="0" w:color="auto"/>
                <w:right w:val="none" w:sz="0" w:space="0" w:color="auto"/>
              </w:divBdr>
              <w:divsChild>
                <w:div w:id="56514811">
                  <w:marLeft w:val="0"/>
                  <w:marRight w:val="0"/>
                  <w:marTop w:val="0"/>
                  <w:marBottom w:val="0"/>
                  <w:divBdr>
                    <w:top w:val="none" w:sz="0" w:space="0" w:color="auto"/>
                    <w:left w:val="none" w:sz="0" w:space="0" w:color="auto"/>
                    <w:bottom w:val="none" w:sz="0" w:space="0" w:color="auto"/>
                    <w:right w:val="none" w:sz="0" w:space="0" w:color="auto"/>
                  </w:divBdr>
                </w:div>
              </w:divsChild>
            </w:div>
            <w:div w:id="480075953">
              <w:marLeft w:val="0"/>
              <w:marRight w:val="0"/>
              <w:marTop w:val="0"/>
              <w:marBottom w:val="225"/>
              <w:divBdr>
                <w:top w:val="none" w:sz="0" w:space="0" w:color="auto"/>
                <w:left w:val="none" w:sz="0" w:space="0" w:color="auto"/>
                <w:bottom w:val="none" w:sz="0" w:space="0" w:color="auto"/>
                <w:right w:val="none" w:sz="0" w:space="0" w:color="auto"/>
              </w:divBdr>
            </w:div>
            <w:div w:id="2028477403">
              <w:marLeft w:val="0"/>
              <w:marRight w:val="0"/>
              <w:marTop w:val="0"/>
              <w:marBottom w:val="225"/>
              <w:divBdr>
                <w:top w:val="none" w:sz="0" w:space="0" w:color="auto"/>
                <w:left w:val="none" w:sz="0" w:space="0" w:color="auto"/>
                <w:bottom w:val="none" w:sz="0" w:space="0" w:color="auto"/>
                <w:right w:val="none" w:sz="0" w:space="0" w:color="auto"/>
              </w:divBdr>
            </w:div>
            <w:div w:id="737481359">
              <w:marLeft w:val="0"/>
              <w:marRight w:val="0"/>
              <w:marTop w:val="0"/>
              <w:marBottom w:val="0"/>
              <w:divBdr>
                <w:top w:val="none" w:sz="0" w:space="0" w:color="auto"/>
                <w:left w:val="none" w:sz="0" w:space="0" w:color="auto"/>
                <w:bottom w:val="none" w:sz="0" w:space="0" w:color="auto"/>
                <w:right w:val="none" w:sz="0" w:space="0" w:color="auto"/>
              </w:divBdr>
              <w:divsChild>
                <w:div w:id="724333924">
                  <w:marLeft w:val="0"/>
                  <w:marRight w:val="0"/>
                  <w:marTop w:val="0"/>
                  <w:marBottom w:val="225"/>
                  <w:divBdr>
                    <w:top w:val="none" w:sz="0" w:space="0" w:color="auto"/>
                    <w:left w:val="none" w:sz="0" w:space="0" w:color="auto"/>
                    <w:bottom w:val="none" w:sz="0" w:space="0" w:color="auto"/>
                    <w:right w:val="none" w:sz="0" w:space="0" w:color="auto"/>
                  </w:divBdr>
                </w:div>
              </w:divsChild>
            </w:div>
            <w:div w:id="104689688">
              <w:marLeft w:val="0"/>
              <w:marRight w:val="0"/>
              <w:marTop w:val="0"/>
              <w:marBottom w:val="225"/>
              <w:divBdr>
                <w:top w:val="none" w:sz="0" w:space="0" w:color="auto"/>
                <w:left w:val="none" w:sz="0" w:space="0" w:color="auto"/>
                <w:bottom w:val="none" w:sz="0" w:space="0" w:color="auto"/>
                <w:right w:val="none" w:sz="0" w:space="0" w:color="auto"/>
              </w:divBdr>
            </w:div>
            <w:div w:id="963585513">
              <w:marLeft w:val="0"/>
              <w:marRight w:val="0"/>
              <w:marTop w:val="0"/>
              <w:marBottom w:val="0"/>
              <w:divBdr>
                <w:top w:val="none" w:sz="0" w:space="0" w:color="auto"/>
                <w:left w:val="none" w:sz="0" w:space="0" w:color="auto"/>
                <w:bottom w:val="none" w:sz="0" w:space="0" w:color="auto"/>
                <w:right w:val="none" w:sz="0" w:space="0" w:color="auto"/>
              </w:divBdr>
              <w:divsChild>
                <w:div w:id="2114545229">
                  <w:marLeft w:val="0"/>
                  <w:marRight w:val="0"/>
                  <w:marTop w:val="0"/>
                  <w:marBottom w:val="225"/>
                  <w:divBdr>
                    <w:top w:val="none" w:sz="0" w:space="0" w:color="auto"/>
                    <w:left w:val="none" w:sz="0" w:space="0" w:color="auto"/>
                    <w:bottom w:val="none" w:sz="0" w:space="0" w:color="auto"/>
                    <w:right w:val="none" w:sz="0" w:space="0" w:color="auto"/>
                  </w:divBdr>
                </w:div>
              </w:divsChild>
            </w:div>
            <w:div w:id="1628319905">
              <w:marLeft w:val="0"/>
              <w:marRight w:val="0"/>
              <w:marTop w:val="0"/>
              <w:marBottom w:val="225"/>
              <w:divBdr>
                <w:top w:val="none" w:sz="0" w:space="0" w:color="auto"/>
                <w:left w:val="none" w:sz="0" w:space="0" w:color="auto"/>
                <w:bottom w:val="none" w:sz="0" w:space="0" w:color="auto"/>
                <w:right w:val="none" w:sz="0" w:space="0" w:color="auto"/>
              </w:divBdr>
            </w:div>
            <w:div w:id="743531937">
              <w:marLeft w:val="0"/>
              <w:marRight w:val="0"/>
              <w:marTop w:val="0"/>
              <w:marBottom w:val="225"/>
              <w:divBdr>
                <w:top w:val="none" w:sz="0" w:space="0" w:color="auto"/>
                <w:left w:val="none" w:sz="0" w:space="0" w:color="auto"/>
                <w:bottom w:val="none" w:sz="0" w:space="0" w:color="auto"/>
                <w:right w:val="none" w:sz="0" w:space="0" w:color="auto"/>
              </w:divBdr>
            </w:div>
            <w:div w:id="1948543527">
              <w:marLeft w:val="0"/>
              <w:marRight w:val="0"/>
              <w:marTop w:val="0"/>
              <w:marBottom w:val="225"/>
              <w:divBdr>
                <w:top w:val="none" w:sz="0" w:space="0" w:color="auto"/>
                <w:left w:val="none" w:sz="0" w:space="0" w:color="auto"/>
                <w:bottom w:val="none" w:sz="0" w:space="0" w:color="auto"/>
                <w:right w:val="none" w:sz="0" w:space="0" w:color="auto"/>
              </w:divBdr>
            </w:div>
            <w:div w:id="93012711">
              <w:marLeft w:val="0"/>
              <w:marRight w:val="0"/>
              <w:marTop w:val="0"/>
              <w:marBottom w:val="225"/>
              <w:divBdr>
                <w:top w:val="none" w:sz="0" w:space="0" w:color="auto"/>
                <w:left w:val="none" w:sz="0" w:space="0" w:color="auto"/>
                <w:bottom w:val="none" w:sz="0" w:space="0" w:color="auto"/>
                <w:right w:val="none" w:sz="0" w:space="0" w:color="auto"/>
              </w:divBdr>
            </w:div>
            <w:div w:id="901716883">
              <w:marLeft w:val="0"/>
              <w:marRight w:val="0"/>
              <w:marTop w:val="0"/>
              <w:marBottom w:val="225"/>
              <w:divBdr>
                <w:top w:val="none" w:sz="0" w:space="0" w:color="auto"/>
                <w:left w:val="none" w:sz="0" w:space="0" w:color="auto"/>
                <w:bottom w:val="none" w:sz="0" w:space="0" w:color="auto"/>
                <w:right w:val="none" w:sz="0" w:space="0" w:color="auto"/>
              </w:divBdr>
            </w:div>
            <w:div w:id="1410690251">
              <w:marLeft w:val="0"/>
              <w:marRight w:val="0"/>
              <w:marTop w:val="0"/>
              <w:marBottom w:val="225"/>
              <w:divBdr>
                <w:top w:val="none" w:sz="0" w:space="0" w:color="auto"/>
                <w:left w:val="none" w:sz="0" w:space="0" w:color="auto"/>
                <w:bottom w:val="none" w:sz="0" w:space="0" w:color="auto"/>
                <w:right w:val="none" w:sz="0" w:space="0" w:color="auto"/>
              </w:divBdr>
            </w:div>
            <w:div w:id="1485465617">
              <w:marLeft w:val="0"/>
              <w:marRight w:val="0"/>
              <w:marTop w:val="0"/>
              <w:marBottom w:val="225"/>
              <w:divBdr>
                <w:top w:val="none" w:sz="0" w:space="0" w:color="auto"/>
                <w:left w:val="none" w:sz="0" w:space="0" w:color="auto"/>
                <w:bottom w:val="none" w:sz="0" w:space="0" w:color="auto"/>
                <w:right w:val="none" w:sz="0" w:space="0" w:color="auto"/>
              </w:divBdr>
            </w:div>
            <w:div w:id="184373116">
              <w:marLeft w:val="0"/>
              <w:marRight w:val="0"/>
              <w:marTop w:val="0"/>
              <w:marBottom w:val="225"/>
              <w:divBdr>
                <w:top w:val="none" w:sz="0" w:space="0" w:color="auto"/>
                <w:left w:val="none" w:sz="0" w:space="0" w:color="auto"/>
                <w:bottom w:val="none" w:sz="0" w:space="0" w:color="auto"/>
                <w:right w:val="none" w:sz="0" w:space="0" w:color="auto"/>
              </w:divBdr>
            </w:div>
            <w:div w:id="1672830050">
              <w:marLeft w:val="0"/>
              <w:marRight w:val="0"/>
              <w:marTop w:val="0"/>
              <w:marBottom w:val="225"/>
              <w:divBdr>
                <w:top w:val="none" w:sz="0" w:space="0" w:color="auto"/>
                <w:left w:val="none" w:sz="0" w:space="0" w:color="auto"/>
                <w:bottom w:val="none" w:sz="0" w:space="0" w:color="auto"/>
                <w:right w:val="none" w:sz="0" w:space="0" w:color="auto"/>
              </w:divBdr>
            </w:div>
            <w:div w:id="959993563">
              <w:marLeft w:val="0"/>
              <w:marRight w:val="0"/>
              <w:marTop w:val="0"/>
              <w:marBottom w:val="225"/>
              <w:divBdr>
                <w:top w:val="none" w:sz="0" w:space="0" w:color="auto"/>
                <w:left w:val="none" w:sz="0" w:space="0" w:color="auto"/>
                <w:bottom w:val="none" w:sz="0" w:space="0" w:color="auto"/>
                <w:right w:val="none" w:sz="0" w:space="0" w:color="auto"/>
              </w:divBdr>
            </w:div>
            <w:div w:id="1009941474">
              <w:marLeft w:val="0"/>
              <w:marRight w:val="0"/>
              <w:marTop w:val="0"/>
              <w:marBottom w:val="225"/>
              <w:divBdr>
                <w:top w:val="none" w:sz="0" w:space="0" w:color="auto"/>
                <w:left w:val="none" w:sz="0" w:space="0" w:color="auto"/>
                <w:bottom w:val="none" w:sz="0" w:space="0" w:color="auto"/>
                <w:right w:val="none" w:sz="0" w:space="0" w:color="auto"/>
              </w:divBdr>
            </w:div>
            <w:div w:id="8584226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Blankenship</dc:creator>
  <cp:keywords/>
  <dc:description/>
  <cp:lastModifiedBy>Abigail Blankenship</cp:lastModifiedBy>
  <cp:revision>2</cp:revision>
  <cp:lastPrinted>2020-02-24T04:58:00Z</cp:lastPrinted>
  <dcterms:created xsi:type="dcterms:W3CDTF">2023-05-15T19:05:00Z</dcterms:created>
  <dcterms:modified xsi:type="dcterms:W3CDTF">2023-05-15T19:05:00Z</dcterms:modified>
</cp:coreProperties>
</file>